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专职人员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具体业务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统计系统网址及二维码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Style w:val="13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Style w:val="13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https://v.wjx.cn/vm/rjRABZB.aspx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Style w:val="13"/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Style w:val="13"/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Style w:val="13"/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Style w:val="13"/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2438400" cy="2438400"/>
            <wp:effectExtent l="0" t="0" r="0" b="0"/>
            <wp:wrapNone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Style w:val="13"/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Style w:val="13"/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Style w:val="13"/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Style w:val="13"/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Style w:val="13"/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Style w:val="13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Style w:val="13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专职人员</w:t>
      </w:r>
      <w:bookmarkStart w:id="0" w:name="_GoBack"/>
      <w:bookmarkEnd w:id="0"/>
      <w:r>
        <w:rPr>
          <w:rStyle w:val="13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具体业务统计系统</w:t>
      </w:r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4A3172"/>
    <w:multiLevelType w:val="multilevel"/>
    <w:tmpl w:val="724A3172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0033"/>
    <w:rsid w:val="074C6638"/>
    <w:rsid w:val="075F043B"/>
    <w:rsid w:val="09A572ED"/>
    <w:rsid w:val="0A3B4BD1"/>
    <w:rsid w:val="0C0959A5"/>
    <w:rsid w:val="0C92592E"/>
    <w:rsid w:val="0D115476"/>
    <w:rsid w:val="11B969B7"/>
    <w:rsid w:val="11DC3C9B"/>
    <w:rsid w:val="11F265D9"/>
    <w:rsid w:val="1216337D"/>
    <w:rsid w:val="12B86FA6"/>
    <w:rsid w:val="132A5296"/>
    <w:rsid w:val="133D3F50"/>
    <w:rsid w:val="143D28C7"/>
    <w:rsid w:val="15094820"/>
    <w:rsid w:val="158C4D88"/>
    <w:rsid w:val="16766B60"/>
    <w:rsid w:val="178D00F2"/>
    <w:rsid w:val="183C2546"/>
    <w:rsid w:val="18782A94"/>
    <w:rsid w:val="1A7E0652"/>
    <w:rsid w:val="1AD83214"/>
    <w:rsid w:val="1BB61134"/>
    <w:rsid w:val="1CD502F1"/>
    <w:rsid w:val="1EE57FF1"/>
    <w:rsid w:val="1F3FB60C"/>
    <w:rsid w:val="1F5358D8"/>
    <w:rsid w:val="1FC203F8"/>
    <w:rsid w:val="20FF4E40"/>
    <w:rsid w:val="25BA664D"/>
    <w:rsid w:val="261B0230"/>
    <w:rsid w:val="294A7596"/>
    <w:rsid w:val="29AF7C52"/>
    <w:rsid w:val="29E73A60"/>
    <w:rsid w:val="2BAC769E"/>
    <w:rsid w:val="2D295ADA"/>
    <w:rsid w:val="2DDC356C"/>
    <w:rsid w:val="2DFC6570"/>
    <w:rsid w:val="2F7D2330"/>
    <w:rsid w:val="300A24D1"/>
    <w:rsid w:val="301071CE"/>
    <w:rsid w:val="3115470F"/>
    <w:rsid w:val="323F5888"/>
    <w:rsid w:val="33F35933"/>
    <w:rsid w:val="39A03DBE"/>
    <w:rsid w:val="3D6D39A9"/>
    <w:rsid w:val="3D7F10E9"/>
    <w:rsid w:val="3F7DBFC4"/>
    <w:rsid w:val="415D4C37"/>
    <w:rsid w:val="4234075C"/>
    <w:rsid w:val="467F2128"/>
    <w:rsid w:val="4B211F16"/>
    <w:rsid w:val="50831DAF"/>
    <w:rsid w:val="5091106C"/>
    <w:rsid w:val="5247211C"/>
    <w:rsid w:val="54FFC4F3"/>
    <w:rsid w:val="56F70EBA"/>
    <w:rsid w:val="583721F1"/>
    <w:rsid w:val="5975242A"/>
    <w:rsid w:val="59821F8F"/>
    <w:rsid w:val="5B1A5231"/>
    <w:rsid w:val="5D564D04"/>
    <w:rsid w:val="5F46B86D"/>
    <w:rsid w:val="60320EF8"/>
    <w:rsid w:val="60B64A98"/>
    <w:rsid w:val="644323E3"/>
    <w:rsid w:val="654315B8"/>
    <w:rsid w:val="66E94A21"/>
    <w:rsid w:val="6CB73DDD"/>
    <w:rsid w:val="6CFD7FC5"/>
    <w:rsid w:val="6F5453F4"/>
    <w:rsid w:val="7331FAF6"/>
    <w:rsid w:val="73553D8A"/>
    <w:rsid w:val="74F71FC3"/>
    <w:rsid w:val="75100EC1"/>
    <w:rsid w:val="77C31D39"/>
    <w:rsid w:val="78F14A85"/>
    <w:rsid w:val="79ED5FA6"/>
    <w:rsid w:val="7A4DE0D8"/>
    <w:rsid w:val="7AE63641"/>
    <w:rsid w:val="7B56503C"/>
    <w:rsid w:val="7CB249FF"/>
    <w:rsid w:val="7E4545B0"/>
    <w:rsid w:val="7F7DF8C5"/>
    <w:rsid w:val="9BDB16C9"/>
    <w:rsid w:val="B75E4189"/>
    <w:rsid w:val="BCB7385C"/>
    <w:rsid w:val="BF3E1922"/>
    <w:rsid w:val="BFFFC263"/>
    <w:rsid w:val="CDBFE1BF"/>
    <w:rsid w:val="CFBF2550"/>
    <w:rsid w:val="F27D25B9"/>
    <w:rsid w:val="F7FCC3AA"/>
    <w:rsid w:val="FABFC9E3"/>
    <w:rsid w:val="FBEF3977"/>
    <w:rsid w:val="FDDF86C6"/>
    <w:rsid w:val="FEFF0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ind w:left="575" w:hanging="575"/>
      <w:jc w:val="left"/>
      <w:outlineLvl w:val="1"/>
    </w:pPr>
    <w:rPr>
      <w:rFonts w:ascii="宋体" w:hAnsi="宋体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市场科</cp:lastModifiedBy>
  <cp:lastPrinted>2024-01-08T09:28:00Z</cp:lastPrinted>
  <dcterms:modified xsi:type="dcterms:W3CDTF">2025-12-26T03:36:16Z</dcterms:modified>
  <dc:title>关于做好2021年度人力资源市场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562D7C5F2FBC4EA1BDCD5436AFEF26C4</vt:lpwstr>
  </property>
</Properties>
</file>